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AD" w:rsidRDefault="00EA621A" w:rsidP="005858AD">
      <w:r w:rsidRPr="0009104E">
        <w:t xml:space="preserve">Тема доклада: </w:t>
      </w:r>
      <w:proofErr w:type="spellStart"/>
      <w:r w:rsidR="00015C61">
        <w:t>Трансгуманные</w:t>
      </w:r>
      <w:proofErr w:type="spellEnd"/>
      <w:r w:rsidR="00015C61">
        <w:t xml:space="preserve"> войны будущего? Будущее </w:t>
      </w:r>
      <w:proofErr w:type="spellStart"/>
      <w:r w:rsidR="00015C61">
        <w:t>трансгуманных</w:t>
      </w:r>
      <w:proofErr w:type="spellEnd"/>
      <w:r w:rsidR="00015C61">
        <w:t xml:space="preserve"> войн?</w:t>
      </w:r>
      <w:r w:rsidRPr="0009104E">
        <w:br/>
      </w:r>
    </w:p>
    <w:p w:rsidR="00EA621A" w:rsidRPr="0009104E" w:rsidRDefault="00015C61" w:rsidP="005858AD">
      <w:r>
        <w:t xml:space="preserve">Теория систем </w:t>
      </w:r>
      <w:proofErr w:type="spellStart"/>
      <w:r>
        <w:t>Н.Лумана</w:t>
      </w:r>
      <w:proofErr w:type="spellEnd"/>
      <w:r>
        <w:t xml:space="preserve"> позволяет взглянуть на войну как на важную функциональную систему общества (производную политики). Слово «война» - синоним ХХ века. Несмотря на то, что «атомное сдерживание» привело к пересмотру геополитических стратегий, существуют предпосылки и «слабые сигналы» нарастающей глобальной напряженности. </w:t>
      </w:r>
      <w:r w:rsidR="002D074C">
        <w:t>Войны будущего немыслимы без военных роботов: а)</w:t>
      </w:r>
      <w:r w:rsidR="00176C19">
        <w:t xml:space="preserve"> </w:t>
      </w:r>
      <w:r w:rsidR="002D074C">
        <w:t>машины с искусственным интеллектом, б)</w:t>
      </w:r>
      <w:r w:rsidR="00176C19">
        <w:t xml:space="preserve"> </w:t>
      </w:r>
      <w:r w:rsidR="002D074C">
        <w:t xml:space="preserve">биороботы (усовершенствованные люди-солдаты). </w:t>
      </w:r>
      <w:proofErr w:type="spellStart"/>
      <w:r w:rsidR="002D074C">
        <w:t>Этос</w:t>
      </w:r>
      <w:proofErr w:type="spellEnd"/>
      <w:r w:rsidR="002D074C">
        <w:t xml:space="preserve"> взаимодействия людей-машин и машин-машин на поле боя </w:t>
      </w:r>
      <w:proofErr w:type="gramStart"/>
      <w:r w:rsidR="002D074C">
        <w:t>связан</w:t>
      </w:r>
      <w:proofErr w:type="gramEnd"/>
      <w:r w:rsidR="002D074C">
        <w:t xml:space="preserve"> не только с работой технологий </w:t>
      </w:r>
      <w:proofErr w:type="spellStart"/>
      <w:r w:rsidR="002D074C">
        <w:t>сенсорики</w:t>
      </w:r>
      <w:proofErr w:type="spellEnd"/>
      <w:r w:rsidR="002D074C">
        <w:t>, например, распознавания своего/чужого, ребенка/взрослого. Ключевым становится со-существование на поле боя более/менее совершенны</w:t>
      </w:r>
      <w:proofErr w:type="gramStart"/>
      <w:r w:rsidR="002D074C">
        <w:t>х(</w:t>
      </w:r>
      <w:proofErr w:type="gramEnd"/>
      <w:r w:rsidR="002D074C">
        <w:t>«умных») (</w:t>
      </w:r>
      <w:proofErr w:type="spellStart"/>
      <w:r w:rsidR="002D074C">
        <w:t>био</w:t>
      </w:r>
      <w:proofErr w:type="spellEnd"/>
      <w:r w:rsidR="002D074C">
        <w:t xml:space="preserve">)роботов и людей. Гуманность как свойство, таким образом, отторгается от человеческой </w:t>
      </w:r>
      <w:proofErr w:type="spellStart"/>
      <w:r w:rsidR="002D074C">
        <w:t>экзисте</w:t>
      </w:r>
      <w:bookmarkStart w:id="0" w:name="_GoBack"/>
      <w:bookmarkEnd w:id="0"/>
      <w:r w:rsidR="002D074C">
        <w:t>нции</w:t>
      </w:r>
      <w:proofErr w:type="spellEnd"/>
      <w:r w:rsidR="002D074C">
        <w:t xml:space="preserve"> и становится </w:t>
      </w:r>
      <w:proofErr w:type="spellStart"/>
      <w:r w:rsidR="002D074C">
        <w:t>транс-гуманностью</w:t>
      </w:r>
      <w:proofErr w:type="spellEnd"/>
      <w:r w:rsidR="002D074C">
        <w:t>, то есть сводом этических и сенсорных (эстетических) норм транс-гуманизма: нет различия между мужчиной/женщиной, варваром/человеком, но есть различие воин/не-воин и умны</w:t>
      </w:r>
      <w:proofErr w:type="gramStart"/>
      <w:r w:rsidR="002D074C">
        <w:t>й(</w:t>
      </w:r>
      <w:proofErr w:type="gramEnd"/>
      <w:r w:rsidR="002D074C">
        <w:t xml:space="preserve">с усовершенствованными когнитивными и сенсорными способностями)/неумный. Мудрость (как «умность» и расчетливость) и мужество (как хладнокровие и расчетливость) - единственные добродетели? Возможен ли и насколько вероятен сценарий хаоса – войны всех против всех? В чем превосходство (и в чем же оно?) человека перед машиной? </w:t>
      </w:r>
      <w:r w:rsidR="00176C19">
        <w:t>Милосердие и гуманность на свалке истории как «старые скрижали» пред Сверхчеловеком? Или путь к Вечному Миру людей и машин и людей-машин? (Военная) Машина – как добродетель, лишенная антиномии «варвар/человек»?..</w:t>
      </w:r>
    </w:p>
    <w:p w:rsidR="00724CEC" w:rsidRDefault="00724CEC"/>
    <w:sectPr w:rsidR="00724CEC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621A"/>
    <w:rsid w:val="00015C61"/>
    <w:rsid w:val="00176C19"/>
    <w:rsid w:val="002D074C"/>
    <w:rsid w:val="004F09C8"/>
    <w:rsid w:val="005858AD"/>
    <w:rsid w:val="006928E4"/>
    <w:rsid w:val="00724CEC"/>
    <w:rsid w:val="00BC6749"/>
    <w:rsid w:val="00C33CA3"/>
    <w:rsid w:val="00C36987"/>
    <w:rsid w:val="00C52064"/>
    <w:rsid w:val="00DF5E42"/>
    <w:rsid w:val="00EA621A"/>
    <w:rsid w:val="00F44F5B"/>
    <w:rsid w:val="00F5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cp:lastPrinted>2015-09-10T08:25:00Z</cp:lastPrinted>
  <dcterms:created xsi:type="dcterms:W3CDTF">2015-09-10T08:20:00Z</dcterms:created>
  <dcterms:modified xsi:type="dcterms:W3CDTF">2015-10-17T19:38:00Z</dcterms:modified>
</cp:coreProperties>
</file>